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66" w:rsidRDefault="00E91F71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bookmarkStart w:id="0" w:name="OLE_LINK1"/>
      <w:r w:rsidRPr="00E91F71">
        <w:rPr>
          <w:rFonts w:ascii="宋体" w:hAnsi="宋体" w:hint="eastAsia"/>
          <w:b/>
          <w:sz w:val="36"/>
          <w:szCs w:val="36"/>
        </w:rPr>
        <w:t>符合政策考生中考优待申请表</w:t>
      </w:r>
    </w:p>
    <w:bookmarkEnd w:id="0"/>
    <w:p w:rsidR="002E6A66" w:rsidRDefault="002568BA">
      <w:pPr>
        <w:spacing w:line="600" w:lineRule="exact"/>
        <w:ind w:firstLineChars="250" w:firstLine="600"/>
        <w:rPr>
          <w:rFonts w:ascii="宋体" w:hAnsi="宋体"/>
          <w:sz w:val="44"/>
          <w:szCs w:val="44"/>
        </w:rPr>
      </w:pPr>
      <w:r>
        <w:rPr>
          <w:rFonts w:ascii="仿宋_GB2312" w:eastAsia="仿宋_GB2312" w:hint="eastAsia"/>
        </w:rPr>
        <w:t xml:space="preserve">毕业学校：                     </w:t>
      </w:r>
      <w:r w:rsidR="00D170EC">
        <w:rPr>
          <w:rFonts w:ascii="仿宋_GB2312" w:eastAsia="仿宋_GB2312"/>
        </w:rPr>
        <w:t xml:space="preserve">       </w:t>
      </w:r>
      <w:r>
        <w:rPr>
          <w:rFonts w:ascii="仿宋_GB2312" w:eastAsia="仿宋_GB2312" w:hint="eastAsia"/>
        </w:rPr>
        <w:t>填表日期：     年   月   日</w:t>
      </w:r>
    </w:p>
    <w:tbl>
      <w:tblPr>
        <w:tblpPr w:leftFromText="180" w:rightFromText="180" w:vertAnchor="page" w:horzAnchor="margin" w:tblpXSpec="center" w:tblpY="265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642"/>
        <w:gridCol w:w="2410"/>
        <w:gridCol w:w="1701"/>
        <w:gridCol w:w="2103"/>
      </w:tblGrid>
      <w:tr w:rsidR="00EC57F4" w:rsidTr="00D170EC">
        <w:trPr>
          <w:trHeight w:val="68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考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生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基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况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18097E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EC57F4">
            <w:pPr>
              <w:rPr>
                <w:rFonts w:ascii="仿宋_GB2312" w:eastAsia="仿宋_GB2312"/>
              </w:rPr>
            </w:pPr>
          </w:p>
        </w:tc>
      </w:tr>
      <w:tr w:rsidR="00EC57F4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C64457" w:rsidP="0018097E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国籍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D170E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18097E" w:rsidP="00EC57F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EC57F4">
            <w:pPr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 w:rsidR="00EC57F4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证件号码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D170E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1809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证件类型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EC57F4">
            <w:pPr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 w:rsidR="00EC57F4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D170EC" w:rsidP="00EC57F4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D170EC" w:rsidP="001809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主管教育部门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EC57F4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EC57F4" w:rsidTr="00D170EC">
        <w:trPr>
          <w:trHeight w:val="680"/>
        </w:trPr>
        <w:tc>
          <w:tcPr>
            <w:tcW w:w="466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Pr="00EC57F4" w:rsidRDefault="00EC57F4" w:rsidP="00EC57F4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优待条件（</w:t>
            </w:r>
            <w:r w:rsidR="00E91F71">
              <w:rPr>
                <w:rFonts w:ascii="仿宋_GB2312" w:eastAsia="仿宋_GB2312" w:hint="eastAsia"/>
              </w:rPr>
              <w:t>适用</w:t>
            </w:r>
            <w:r w:rsidR="00D170EC">
              <w:rPr>
                <w:rFonts w:ascii="仿宋_GB2312" w:eastAsia="仿宋_GB2312" w:hint="eastAsia"/>
              </w:rPr>
              <w:t>优待资格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C57F4" w:rsidRPr="00EC57F4" w:rsidRDefault="00EC57F4" w:rsidP="00EC57F4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EC57F4" w:rsidTr="00D170EC">
        <w:trPr>
          <w:trHeight w:val="680"/>
        </w:trPr>
        <w:tc>
          <w:tcPr>
            <w:tcW w:w="225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91F7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优待内容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EC57F4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EC57F4" w:rsidTr="00D170EC">
        <w:trPr>
          <w:trHeight w:val="2914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D170EC" w:rsidP="00D170E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优待资格审</w:t>
            </w:r>
            <w:r>
              <w:rPr>
                <w:rFonts w:ascii="仿宋_GB2312" w:eastAsia="仿宋_GB2312"/>
              </w:rPr>
              <w:br/>
            </w:r>
            <w:r>
              <w:rPr>
                <w:rFonts w:ascii="仿宋_GB2312" w:eastAsia="仿宋_GB2312" w:hint="eastAsia"/>
              </w:rPr>
              <w:t>核部门</w:t>
            </w:r>
            <w:r w:rsidR="00EC57F4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ascii="仿宋_GB2312" w:eastAsia="仿宋_GB2312" w:hint="eastAsia"/>
              </w:rPr>
              <w:t xml:space="preserve"> 负责人（签字）</w:t>
            </w:r>
          </w:p>
          <w:p w:rsidR="00EC57F4" w:rsidRDefault="00EC57F4" w:rsidP="00EC57F4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日  （公章）</w:t>
            </w:r>
          </w:p>
        </w:tc>
      </w:tr>
      <w:tr w:rsidR="00EC57F4" w:rsidTr="00D170EC">
        <w:trPr>
          <w:trHeight w:val="2643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D170E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主管教育行</w:t>
            </w:r>
            <w:r w:rsidR="00D170EC">
              <w:rPr>
                <w:rFonts w:ascii="仿宋_GB2312" w:eastAsia="仿宋_GB2312"/>
              </w:rPr>
              <w:br/>
            </w:r>
            <w:r>
              <w:rPr>
                <w:rFonts w:ascii="仿宋_GB2312" w:eastAsia="仿宋_GB2312" w:hint="eastAsia"/>
              </w:rPr>
              <w:t>政部门意见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</w:t>
            </w: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ind w:firstLineChars="750" w:firstLine="18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负责人（签字）</w:t>
            </w:r>
          </w:p>
          <w:p w:rsidR="00EC57F4" w:rsidRDefault="00EC57F4" w:rsidP="00EC57F4">
            <w:pPr>
              <w:ind w:firstLineChars="750" w:firstLine="18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</w:t>
            </w:r>
          </w:p>
          <w:p w:rsidR="00EC57F4" w:rsidRDefault="00EC57F4" w:rsidP="00EC57F4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  （公章）</w:t>
            </w:r>
          </w:p>
        </w:tc>
      </w:tr>
      <w:tr w:rsidR="00EC57F4" w:rsidTr="00D170EC">
        <w:trPr>
          <w:trHeight w:val="1092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</w:tc>
      </w:tr>
    </w:tbl>
    <w:p w:rsidR="002E6A66" w:rsidRPr="00D21144" w:rsidRDefault="002E6A66" w:rsidP="00EC57F4">
      <w:pPr>
        <w:spacing w:line="240" w:lineRule="atLeast"/>
        <w:ind w:firstLineChars="294" w:firstLine="706"/>
        <w:rPr>
          <w:rFonts w:ascii="仿宋_GB2312" w:eastAsia="仿宋_GB2312"/>
          <w:szCs w:val="21"/>
        </w:rPr>
      </w:pPr>
    </w:p>
    <w:sectPr w:rsidR="002E6A66" w:rsidRPr="00D21144">
      <w:headerReference w:type="default" r:id="rId7"/>
      <w:pgSz w:w="11906" w:h="16838"/>
      <w:pgMar w:top="1440" w:right="1439" w:bottom="907" w:left="1134" w:header="851" w:footer="992" w:gutter="56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9FE" w:rsidRDefault="004909FE">
      <w:r>
        <w:separator/>
      </w:r>
    </w:p>
  </w:endnote>
  <w:endnote w:type="continuationSeparator" w:id="0">
    <w:p w:rsidR="004909FE" w:rsidRDefault="004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9FE" w:rsidRDefault="004909FE">
      <w:r>
        <w:separator/>
      </w:r>
    </w:p>
  </w:footnote>
  <w:footnote w:type="continuationSeparator" w:id="0">
    <w:p w:rsidR="004909FE" w:rsidRDefault="0049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66" w:rsidRDefault="002E6A6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240D4C"/>
    <w:rsid w:val="000217C5"/>
    <w:rsid w:val="0018097E"/>
    <w:rsid w:val="002568BA"/>
    <w:rsid w:val="002E6A66"/>
    <w:rsid w:val="00430F61"/>
    <w:rsid w:val="004909FE"/>
    <w:rsid w:val="00714935"/>
    <w:rsid w:val="007702D3"/>
    <w:rsid w:val="007D501A"/>
    <w:rsid w:val="00880A91"/>
    <w:rsid w:val="00AD7F0B"/>
    <w:rsid w:val="00C64457"/>
    <w:rsid w:val="00D170EC"/>
    <w:rsid w:val="00D21144"/>
    <w:rsid w:val="00D27B41"/>
    <w:rsid w:val="00D91FDE"/>
    <w:rsid w:val="00DD0469"/>
    <w:rsid w:val="00E91F71"/>
    <w:rsid w:val="00EC57F4"/>
    <w:rsid w:val="00FD6ECD"/>
    <w:rsid w:val="1E240D4C"/>
    <w:rsid w:val="2EB6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6CCC6"/>
  <w15:docId w15:val="{674018A6-0E62-458D-B241-D807375D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 Jerry</cp:lastModifiedBy>
  <cp:revision>8</cp:revision>
  <dcterms:created xsi:type="dcterms:W3CDTF">2018-04-17T08:07:00Z</dcterms:created>
  <dcterms:modified xsi:type="dcterms:W3CDTF">2019-07-21T08:02:00Z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